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C5E" w:rsidRDefault="00D56C5E" w:rsidP="00D56C5E">
      <w:pPr>
        <w:jc w:val="left"/>
        <w:rPr>
          <w:rFonts w:hint="eastAsia"/>
          <w:sz w:val="28"/>
        </w:rPr>
      </w:pPr>
      <w:bookmarkStart w:id="0" w:name="_GoBack"/>
      <w:bookmarkEnd w:id="0"/>
      <w:r>
        <w:rPr>
          <w:rFonts w:hint="eastAsia"/>
          <w:b/>
          <w:bCs/>
          <w:sz w:val="28"/>
        </w:rPr>
        <w:t>附</w:t>
      </w:r>
      <w:r>
        <w:rPr>
          <w:rFonts w:hint="eastAsia"/>
          <w:b/>
          <w:bCs/>
          <w:sz w:val="28"/>
        </w:rPr>
        <w:t>1</w:t>
      </w:r>
      <w:r>
        <w:rPr>
          <w:rFonts w:hint="eastAsia"/>
          <w:b/>
          <w:bCs/>
          <w:sz w:val="28"/>
        </w:rPr>
        <w:t>：</w:t>
      </w:r>
    </w:p>
    <w:p w:rsidR="00D56C5E" w:rsidRDefault="00D56C5E" w:rsidP="008F0FB7">
      <w:pPr>
        <w:jc w:val="center"/>
        <w:rPr>
          <w:rFonts w:ascii="宋体" w:hAnsi="宋体" w:hint="eastAsia"/>
          <w:b/>
          <w:sz w:val="32"/>
          <w:szCs w:val="32"/>
        </w:rPr>
      </w:pPr>
      <w:r w:rsidRPr="0066716D">
        <w:rPr>
          <w:rFonts w:ascii="宋体" w:hAnsi="宋体" w:hint="eastAsia"/>
          <w:b/>
          <w:sz w:val="32"/>
          <w:szCs w:val="32"/>
        </w:rPr>
        <w:t>北京财贸职业学院</w:t>
      </w:r>
      <w:r>
        <w:rPr>
          <w:rFonts w:ascii="宋体" w:hAnsi="宋体" w:hint="eastAsia"/>
          <w:b/>
          <w:sz w:val="32"/>
          <w:szCs w:val="32"/>
        </w:rPr>
        <w:t>2020</w:t>
      </w:r>
      <w:r w:rsidRPr="0066716D">
        <w:rPr>
          <w:rFonts w:ascii="宋体" w:hAnsi="宋体" w:hint="eastAsia"/>
          <w:b/>
          <w:sz w:val="32"/>
          <w:szCs w:val="32"/>
        </w:rPr>
        <w:t>届毕业生情况</w:t>
      </w:r>
    </w:p>
    <w:p w:rsidR="00704FC3" w:rsidRPr="00704FC3" w:rsidRDefault="00704FC3" w:rsidP="008F0FB7">
      <w:pPr>
        <w:jc w:val="center"/>
        <w:rPr>
          <w:rFonts w:ascii="宋体" w:hAnsi="宋体"/>
          <w:b/>
          <w:szCs w:val="21"/>
        </w:rPr>
      </w:pPr>
    </w:p>
    <w:tbl>
      <w:tblPr>
        <w:tblW w:w="5157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2552"/>
        <w:gridCol w:w="1701"/>
        <w:gridCol w:w="1559"/>
        <w:gridCol w:w="1418"/>
      </w:tblGrid>
      <w:tr w:rsidR="00D56C5E" w:rsidRPr="00845AB5" w:rsidTr="00494BF0">
        <w:trPr>
          <w:trHeight w:val="39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C5E" w:rsidRPr="00845AB5" w:rsidRDefault="00E10642" w:rsidP="00494BF0"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" w:hint="eastAsia"/>
                <w:b/>
                <w:bCs/>
                <w:color w:val="000000"/>
                <w:kern w:val="0"/>
                <w:sz w:val="24"/>
              </w:rPr>
              <w:t>学</w:t>
            </w:r>
            <w:r>
              <w:rPr>
                <w:rFonts w:eastAsia="仿宋"/>
                <w:b/>
                <w:bCs/>
                <w:color w:val="000000"/>
                <w:kern w:val="0"/>
                <w:sz w:val="24"/>
              </w:rPr>
              <w:t>院</w:t>
            </w:r>
            <w:r w:rsidR="00D56C5E" w:rsidRPr="00845AB5">
              <w:rPr>
                <w:rFonts w:eastAsia="仿宋"/>
                <w:b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C5E" w:rsidRPr="00845AB5" w:rsidRDefault="00D56C5E" w:rsidP="00494BF0"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24"/>
              </w:rPr>
            </w:pPr>
            <w:r w:rsidRPr="00845AB5">
              <w:rPr>
                <w:rFonts w:eastAsia="仿宋"/>
                <w:b/>
                <w:bCs/>
                <w:color w:val="000000"/>
                <w:kern w:val="0"/>
                <w:sz w:val="24"/>
              </w:rPr>
              <w:t>专业名称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C5E" w:rsidRPr="00845AB5" w:rsidRDefault="00D56C5E" w:rsidP="00494BF0"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24"/>
              </w:rPr>
            </w:pPr>
            <w:r w:rsidRPr="00845AB5">
              <w:rPr>
                <w:rFonts w:eastAsia="仿宋" w:hint="eastAsia"/>
                <w:b/>
                <w:bCs/>
                <w:color w:val="000000"/>
                <w:kern w:val="0"/>
                <w:sz w:val="24"/>
              </w:rPr>
              <w:t>毕业生</w:t>
            </w:r>
            <w:r w:rsidRPr="00845AB5">
              <w:rPr>
                <w:rFonts w:eastAsia="仿宋"/>
                <w:b/>
                <w:bCs/>
                <w:color w:val="000000"/>
                <w:kern w:val="0"/>
                <w:sz w:val="24"/>
              </w:rPr>
              <w:t>人数</w:t>
            </w:r>
          </w:p>
          <w:p w:rsidR="00D56C5E" w:rsidRPr="00845AB5" w:rsidRDefault="00D56C5E" w:rsidP="00494BF0"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24"/>
              </w:rPr>
            </w:pPr>
            <w:r w:rsidRPr="00845AB5">
              <w:rPr>
                <w:rFonts w:eastAsia="仿宋" w:hint="eastAsia"/>
                <w:b/>
                <w:bCs/>
                <w:color w:val="000000"/>
                <w:kern w:val="0"/>
                <w:sz w:val="24"/>
              </w:rPr>
              <w:t>（高职）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C5E" w:rsidRPr="00845AB5" w:rsidRDefault="00D56C5E" w:rsidP="00494BF0"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24"/>
              </w:rPr>
            </w:pPr>
            <w:r w:rsidRPr="00845AB5">
              <w:rPr>
                <w:rFonts w:eastAsia="仿宋"/>
                <w:b/>
                <w:bCs/>
                <w:color w:val="000000"/>
                <w:kern w:val="0"/>
                <w:sz w:val="24"/>
              </w:rPr>
              <w:t>生源地（人数）</w:t>
            </w:r>
          </w:p>
        </w:tc>
      </w:tr>
      <w:tr w:rsidR="00D56C5E" w:rsidRPr="00845AB5" w:rsidTr="00494BF0">
        <w:trPr>
          <w:trHeight w:val="39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5E" w:rsidRPr="00845AB5" w:rsidRDefault="00D56C5E" w:rsidP="00494BF0">
            <w:pPr>
              <w:widowControl/>
              <w:jc w:val="left"/>
              <w:rPr>
                <w:rFonts w:eastAsia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5E" w:rsidRPr="00845AB5" w:rsidRDefault="00D56C5E" w:rsidP="00494BF0">
            <w:pPr>
              <w:widowControl/>
              <w:jc w:val="left"/>
              <w:rPr>
                <w:rFonts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5E" w:rsidRPr="00845AB5" w:rsidRDefault="00D56C5E" w:rsidP="00494BF0">
            <w:pPr>
              <w:widowControl/>
              <w:jc w:val="left"/>
              <w:rPr>
                <w:rFonts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C5E" w:rsidRPr="00845AB5" w:rsidRDefault="00D56C5E" w:rsidP="00494BF0"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24"/>
              </w:rPr>
            </w:pPr>
            <w:r w:rsidRPr="00845AB5">
              <w:rPr>
                <w:rFonts w:eastAsia="仿宋"/>
                <w:b/>
                <w:bCs/>
                <w:color w:val="000000"/>
                <w:kern w:val="0"/>
                <w:sz w:val="24"/>
              </w:rPr>
              <w:t>北京生源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C5E" w:rsidRPr="00845AB5" w:rsidRDefault="00D56C5E" w:rsidP="00494BF0"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24"/>
              </w:rPr>
            </w:pPr>
            <w:r w:rsidRPr="00845AB5">
              <w:rPr>
                <w:rFonts w:eastAsia="仿宋"/>
                <w:b/>
                <w:bCs/>
                <w:color w:val="000000"/>
                <w:kern w:val="0"/>
                <w:sz w:val="24"/>
              </w:rPr>
              <w:t>京外生源</w:t>
            </w:r>
          </w:p>
        </w:tc>
      </w:tr>
      <w:tr w:rsidR="00E10642" w:rsidRPr="00845AB5" w:rsidTr="00E10642">
        <w:trPr>
          <w:trHeight w:val="42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845AB5" w:rsidRDefault="00E10642" w:rsidP="00494BF0">
            <w:pPr>
              <w:widowControl/>
              <w:ind w:firstLineChars="100" w:firstLine="241"/>
              <w:rPr>
                <w:rFonts w:eastAsia="仿宋_GB2312"/>
                <w:b/>
                <w:color w:val="000000"/>
                <w:sz w:val="24"/>
              </w:rPr>
            </w:pPr>
            <w:r w:rsidRPr="00845AB5">
              <w:rPr>
                <w:rFonts w:eastAsia="仿宋_GB2312" w:hint="eastAsia"/>
                <w:b/>
                <w:color w:val="000000"/>
                <w:sz w:val="24"/>
              </w:rPr>
              <w:t>立信会计</w:t>
            </w:r>
          </w:p>
          <w:p w:rsidR="00E10642" w:rsidRPr="00845AB5" w:rsidRDefault="00E10642" w:rsidP="00494BF0">
            <w:pPr>
              <w:widowControl/>
              <w:ind w:firstLineChars="200" w:firstLine="482"/>
              <w:rPr>
                <w:rFonts w:eastAsia="仿宋_GB2312"/>
                <w:b/>
                <w:color w:val="000000"/>
                <w:sz w:val="24"/>
              </w:rPr>
            </w:pPr>
            <w:r w:rsidRPr="00845AB5">
              <w:rPr>
                <w:rFonts w:eastAsia="仿宋_GB2312" w:hint="eastAsia"/>
                <w:b/>
                <w:color w:val="000000"/>
                <w:sz w:val="24"/>
              </w:rPr>
              <w:t>学院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42" w:rsidRPr="00845AB5" w:rsidRDefault="00E10642" w:rsidP="00494BF0">
            <w:pPr>
              <w:widowControl/>
              <w:jc w:val="center"/>
              <w:rPr>
                <w:rFonts w:eastAsia="仿宋_GB2312"/>
                <w:b/>
                <w:color w:val="000000"/>
                <w:sz w:val="24"/>
              </w:rPr>
            </w:pPr>
            <w:r w:rsidRPr="00845AB5">
              <w:rPr>
                <w:rFonts w:eastAsia="仿宋_GB2312" w:hint="eastAsia"/>
                <w:b/>
                <w:color w:val="000000"/>
                <w:sz w:val="24"/>
              </w:rPr>
              <w:t>会计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642" w:rsidRPr="00845AB5" w:rsidRDefault="00E10642" w:rsidP="00494BF0">
            <w:pPr>
              <w:widowControl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285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642" w:rsidRPr="00845AB5" w:rsidRDefault="00704FC3" w:rsidP="00494BF0">
            <w:pPr>
              <w:widowControl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247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642" w:rsidRPr="00845AB5" w:rsidRDefault="00E10642" w:rsidP="00494BF0">
            <w:pPr>
              <w:widowControl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38</w:t>
            </w:r>
          </w:p>
        </w:tc>
      </w:tr>
      <w:tr w:rsidR="00E10642" w:rsidRPr="00845AB5" w:rsidTr="00E10642">
        <w:trPr>
          <w:trHeight w:val="46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42" w:rsidRPr="00845AB5" w:rsidRDefault="00E10642" w:rsidP="00494BF0">
            <w:pPr>
              <w:widowControl/>
              <w:ind w:firstLineChars="100" w:firstLine="241"/>
              <w:rPr>
                <w:rFonts w:eastAsia="仿宋_GB2312" w:hint="eastAsia"/>
                <w:b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642" w:rsidRPr="007B3A46" w:rsidRDefault="00E10642" w:rsidP="007B3A46">
            <w:pPr>
              <w:widowControl/>
              <w:jc w:val="center"/>
              <w:rPr>
                <w:rFonts w:eastAsia="仿宋_GB2312"/>
                <w:b/>
                <w:color w:val="000000"/>
                <w:sz w:val="24"/>
              </w:rPr>
            </w:pPr>
            <w:r w:rsidRPr="007B3A46">
              <w:rPr>
                <w:rFonts w:eastAsia="仿宋_GB2312" w:hint="eastAsia"/>
                <w:b/>
                <w:color w:val="000000"/>
                <w:sz w:val="24"/>
              </w:rPr>
              <w:t>会计税务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642" w:rsidRPr="007B3A46" w:rsidRDefault="00E10642" w:rsidP="007B3A46">
            <w:pPr>
              <w:widowControl/>
              <w:jc w:val="center"/>
              <w:rPr>
                <w:rFonts w:eastAsia="仿宋_GB2312"/>
                <w:b/>
                <w:color w:val="000000"/>
                <w:sz w:val="24"/>
              </w:rPr>
            </w:pPr>
            <w:r w:rsidRPr="007B3A46">
              <w:rPr>
                <w:rFonts w:eastAsia="仿宋_GB2312" w:hint="eastAsia"/>
                <w:b/>
                <w:color w:val="000000"/>
                <w:sz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642" w:rsidRPr="00845AB5" w:rsidRDefault="00704FC3" w:rsidP="00494BF0">
            <w:pPr>
              <w:widowControl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642" w:rsidRPr="00845AB5" w:rsidRDefault="00E10642" w:rsidP="00494BF0">
            <w:pPr>
              <w:widowControl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15</w:t>
            </w:r>
          </w:p>
        </w:tc>
      </w:tr>
      <w:tr w:rsidR="00E10642" w:rsidRPr="00845AB5" w:rsidTr="00E10642">
        <w:trPr>
          <w:trHeight w:val="46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42" w:rsidRPr="00845AB5" w:rsidRDefault="00E10642" w:rsidP="00494BF0">
            <w:pPr>
              <w:widowControl/>
              <w:ind w:firstLineChars="100" w:firstLine="241"/>
              <w:rPr>
                <w:rFonts w:eastAsia="仿宋_GB2312" w:hint="eastAsia"/>
                <w:b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642" w:rsidRPr="007B3A46" w:rsidRDefault="00E10642" w:rsidP="007B3A46">
            <w:pPr>
              <w:widowControl/>
              <w:jc w:val="center"/>
              <w:rPr>
                <w:rFonts w:eastAsia="仿宋_GB2312"/>
                <w:b/>
                <w:color w:val="000000"/>
                <w:sz w:val="24"/>
              </w:rPr>
            </w:pPr>
            <w:r w:rsidRPr="007B3A46">
              <w:rPr>
                <w:rFonts w:eastAsia="仿宋_GB2312" w:hint="eastAsia"/>
                <w:b/>
                <w:color w:val="000000"/>
                <w:sz w:val="24"/>
              </w:rPr>
              <w:t>会计（中外合作）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642" w:rsidRPr="007B3A46" w:rsidRDefault="00E10642" w:rsidP="007B3A46">
            <w:pPr>
              <w:widowControl/>
              <w:jc w:val="center"/>
              <w:rPr>
                <w:rFonts w:eastAsia="仿宋_GB2312"/>
                <w:b/>
                <w:color w:val="000000"/>
                <w:sz w:val="24"/>
              </w:rPr>
            </w:pPr>
            <w:r w:rsidRPr="007B3A46">
              <w:rPr>
                <w:rFonts w:eastAsia="仿宋_GB2312" w:hint="eastAsia"/>
                <w:b/>
                <w:color w:val="000000"/>
                <w:sz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642" w:rsidRPr="00845AB5" w:rsidRDefault="00704FC3" w:rsidP="00494BF0">
            <w:pPr>
              <w:widowControl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642" w:rsidRPr="00845AB5" w:rsidRDefault="00E10642" w:rsidP="00494BF0">
            <w:pPr>
              <w:widowControl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0</w:t>
            </w:r>
          </w:p>
        </w:tc>
      </w:tr>
      <w:tr w:rsidR="00E10642" w:rsidRPr="00845AB5" w:rsidTr="007B3A46">
        <w:trPr>
          <w:trHeight w:val="44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845AB5" w:rsidRDefault="00E10642" w:rsidP="00494BF0">
            <w:pPr>
              <w:widowControl/>
              <w:jc w:val="center"/>
              <w:rPr>
                <w:rFonts w:eastAsia="仿宋_GB2312"/>
                <w:b/>
                <w:color w:val="000000"/>
                <w:sz w:val="24"/>
              </w:rPr>
            </w:pPr>
            <w:r w:rsidRPr="00845AB5">
              <w:rPr>
                <w:rFonts w:eastAsia="仿宋_GB2312" w:hint="eastAsia"/>
                <w:b/>
                <w:color w:val="000000"/>
                <w:sz w:val="24"/>
              </w:rPr>
              <w:t>金融</w:t>
            </w:r>
          </w:p>
          <w:p w:rsidR="00E10642" w:rsidRPr="00845AB5" w:rsidRDefault="00E10642" w:rsidP="00494BF0">
            <w:pPr>
              <w:widowControl/>
              <w:jc w:val="center"/>
              <w:rPr>
                <w:rFonts w:eastAsia="仿宋_GB2312"/>
                <w:b/>
                <w:color w:val="000000"/>
                <w:sz w:val="24"/>
              </w:rPr>
            </w:pPr>
            <w:r w:rsidRPr="00845AB5">
              <w:rPr>
                <w:rFonts w:eastAsia="仿宋_GB2312" w:hint="eastAsia"/>
                <w:b/>
                <w:color w:val="000000"/>
                <w:sz w:val="24"/>
              </w:rPr>
              <w:t>学院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42" w:rsidRPr="00845AB5" w:rsidRDefault="00E10642" w:rsidP="007B3A46">
            <w:pPr>
              <w:widowControl/>
              <w:jc w:val="center"/>
              <w:rPr>
                <w:rFonts w:eastAsia="仿宋_GB2312"/>
                <w:b/>
                <w:color w:val="000000"/>
                <w:sz w:val="24"/>
              </w:rPr>
            </w:pPr>
            <w:r w:rsidRPr="00845AB5">
              <w:rPr>
                <w:rFonts w:eastAsia="仿宋_GB2312" w:hint="eastAsia"/>
                <w:b/>
                <w:color w:val="000000"/>
                <w:sz w:val="24"/>
              </w:rPr>
              <w:t>金融</w:t>
            </w:r>
            <w:r w:rsidR="007B3A46">
              <w:rPr>
                <w:rFonts w:eastAsia="仿宋_GB2312" w:hint="eastAsia"/>
                <w:b/>
                <w:color w:val="000000"/>
                <w:sz w:val="24"/>
              </w:rPr>
              <w:t>管理（</w:t>
            </w:r>
            <w:r w:rsidRPr="00845AB5">
              <w:rPr>
                <w:rFonts w:eastAsia="仿宋_GB2312" w:hint="eastAsia"/>
                <w:b/>
                <w:color w:val="000000"/>
                <w:sz w:val="24"/>
              </w:rPr>
              <w:t>银行）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642" w:rsidRPr="00845AB5" w:rsidRDefault="008F0FB7" w:rsidP="00494BF0">
            <w:pPr>
              <w:widowControl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642" w:rsidRPr="00845AB5" w:rsidRDefault="00704FC3" w:rsidP="00494BF0">
            <w:pPr>
              <w:widowControl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642" w:rsidRPr="00845AB5" w:rsidRDefault="008F0FB7" w:rsidP="00494BF0">
            <w:pPr>
              <w:widowControl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5</w:t>
            </w:r>
          </w:p>
        </w:tc>
      </w:tr>
      <w:tr w:rsidR="00E10642" w:rsidRPr="00845AB5" w:rsidTr="00494BF0">
        <w:trPr>
          <w:trHeight w:val="45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845AB5" w:rsidRDefault="00E10642" w:rsidP="00494BF0">
            <w:pPr>
              <w:widowControl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42" w:rsidRPr="00845AB5" w:rsidRDefault="007B3A46" w:rsidP="007B3A46">
            <w:pPr>
              <w:widowControl/>
              <w:jc w:val="center"/>
              <w:rPr>
                <w:rFonts w:eastAsia="仿宋_GB2312"/>
                <w:b/>
                <w:color w:val="000000"/>
                <w:sz w:val="24"/>
              </w:rPr>
            </w:pPr>
            <w:r w:rsidRPr="00845AB5">
              <w:rPr>
                <w:rFonts w:eastAsia="仿宋_GB2312" w:hint="eastAsia"/>
                <w:b/>
                <w:color w:val="000000"/>
                <w:sz w:val="24"/>
              </w:rPr>
              <w:t>证券</w:t>
            </w:r>
            <w:r w:rsidR="00E10642" w:rsidRPr="00845AB5">
              <w:rPr>
                <w:rFonts w:eastAsia="仿宋_GB2312" w:hint="eastAsia"/>
                <w:b/>
                <w:color w:val="000000"/>
                <w:sz w:val="24"/>
              </w:rPr>
              <w:t>与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>期货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642" w:rsidRPr="00845AB5" w:rsidRDefault="008F0FB7" w:rsidP="00494BF0">
            <w:pPr>
              <w:widowControl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642" w:rsidRPr="00845AB5" w:rsidRDefault="00704FC3" w:rsidP="00494BF0">
            <w:pPr>
              <w:widowControl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642" w:rsidRPr="00845AB5" w:rsidRDefault="008F0FB7" w:rsidP="00494BF0">
            <w:pPr>
              <w:widowControl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1</w:t>
            </w:r>
          </w:p>
        </w:tc>
      </w:tr>
      <w:tr w:rsidR="007B3A46" w:rsidRPr="00845AB5" w:rsidTr="00494BF0">
        <w:trPr>
          <w:trHeight w:val="45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A46" w:rsidRPr="00845AB5" w:rsidRDefault="007B3A46" w:rsidP="00494BF0">
            <w:pPr>
              <w:widowControl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A46" w:rsidRPr="00845AB5" w:rsidRDefault="007B3A46" w:rsidP="00494BF0">
            <w:pPr>
              <w:widowControl/>
              <w:jc w:val="center"/>
              <w:rPr>
                <w:rFonts w:eastAsia="仿宋_GB2312" w:hint="eastAsia"/>
                <w:b/>
                <w:color w:val="000000"/>
                <w:sz w:val="24"/>
              </w:rPr>
            </w:pPr>
            <w:r w:rsidRPr="00845AB5">
              <w:rPr>
                <w:rFonts w:eastAsia="仿宋_GB2312" w:hint="eastAsia"/>
                <w:b/>
                <w:color w:val="000000"/>
                <w:sz w:val="24"/>
              </w:rPr>
              <w:t>投资与理财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A46" w:rsidRPr="00845AB5" w:rsidRDefault="008F0FB7" w:rsidP="00494BF0">
            <w:pPr>
              <w:widowControl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A46" w:rsidRPr="00845AB5" w:rsidRDefault="00704FC3" w:rsidP="00494BF0">
            <w:pPr>
              <w:widowControl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A46" w:rsidRPr="00845AB5" w:rsidRDefault="008F0FB7" w:rsidP="00494BF0">
            <w:pPr>
              <w:widowControl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7</w:t>
            </w:r>
          </w:p>
        </w:tc>
      </w:tr>
      <w:tr w:rsidR="00E10642" w:rsidRPr="00845AB5" w:rsidTr="00494BF0">
        <w:trPr>
          <w:trHeight w:val="45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845AB5" w:rsidRDefault="00E10642" w:rsidP="00494BF0">
            <w:pPr>
              <w:widowControl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42" w:rsidRPr="00845AB5" w:rsidRDefault="007B3A46" w:rsidP="00494BF0">
            <w:pPr>
              <w:widowControl/>
              <w:jc w:val="center"/>
              <w:rPr>
                <w:rFonts w:eastAsia="仿宋_GB2312"/>
                <w:b/>
                <w:color w:val="000000"/>
                <w:sz w:val="24"/>
              </w:rPr>
            </w:pPr>
            <w:r w:rsidRPr="007B3A46">
              <w:rPr>
                <w:rFonts w:eastAsia="仿宋_GB2312" w:hint="eastAsia"/>
                <w:b/>
                <w:color w:val="000000"/>
                <w:sz w:val="24"/>
              </w:rPr>
              <w:t>国际金融（中外合作）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642" w:rsidRPr="00845AB5" w:rsidRDefault="008F0FB7" w:rsidP="00494BF0">
            <w:pPr>
              <w:widowControl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642" w:rsidRPr="00845AB5" w:rsidRDefault="00704FC3" w:rsidP="00494BF0">
            <w:pPr>
              <w:widowControl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642" w:rsidRPr="00845AB5" w:rsidRDefault="008F0FB7" w:rsidP="00494BF0">
            <w:pPr>
              <w:widowControl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1</w:t>
            </w:r>
          </w:p>
        </w:tc>
      </w:tr>
      <w:tr w:rsidR="00D56C5E" w:rsidRPr="00845AB5" w:rsidTr="00E10642">
        <w:trPr>
          <w:trHeight w:val="45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C5E" w:rsidRPr="00845AB5" w:rsidRDefault="00D56C5E" w:rsidP="00494BF0">
            <w:pPr>
              <w:widowControl/>
              <w:jc w:val="center"/>
              <w:rPr>
                <w:rFonts w:eastAsia="仿宋_GB2312"/>
                <w:b/>
                <w:color w:val="000000"/>
                <w:sz w:val="24"/>
              </w:rPr>
            </w:pPr>
            <w:r w:rsidRPr="00845AB5">
              <w:rPr>
                <w:rFonts w:eastAsia="仿宋_GB2312" w:hint="eastAsia"/>
                <w:b/>
                <w:color w:val="000000"/>
                <w:sz w:val="24"/>
              </w:rPr>
              <w:t>商学院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C5E" w:rsidRPr="00845AB5" w:rsidRDefault="00D56C5E" w:rsidP="00494BF0">
            <w:pPr>
              <w:widowControl/>
              <w:jc w:val="center"/>
              <w:rPr>
                <w:rFonts w:eastAsia="仿宋_GB2312"/>
                <w:b/>
                <w:color w:val="000000"/>
                <w:sz w:val="24"/>
              </w:rPr>
            </w:pPr>
            <w:r w:rsidRPr="00845AB5">
              <w:rPr>
                <w:rFonts w:eastAsia="仿宋_GB2312" w:hint="eastAsia"/>
                <w:b/>
                <w:color w:val="000000"/>
                <w:sz w:val="24"/>
              </w:rPr>
              <w:t>工商企业管理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C5E" w:rsidRPr="00845AB5" w:rsidRDefault="007B3A46" w:rsidP="00494BF0">
            <w:pPr>
              <w:widowControl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C5E" w:rsidRPr="00845AB5" w:rsidRDefault="00704FC3" w:rsidP="00494BF0">
            <w:pPr>
              <w:widowControl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C5E" w:rsidRPr="00845AB5" w:rsidRDefault="007B3A46" w:rsidP="00494BF0">
            <w:pPr>
              <w:widowControl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23</w:t>
            </w:r>
          </w:p>
        </w:tc>
      </w:tr>
      <w:tr w:rsidR="00D56C5E" w:rsidRPr="00845AB5" w:rsidTr="00E10642">
        <w:trPr>
          <w:trHeight w:val="45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C5E" w:rsidRPr="00845AB5" w:rsidRDefault="00D56C5E" w:rsidP="00494BF0">
            <w:pPr>
              <w:widowControl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C5E" w:rsidRPr="00845AB5" w:rsidRDefault="00D56C5E" w:rsidP="00494BF0">
            <w:pPr>
              <w:widowControl/>
              <w:jc w:val="center"/>
              <w:rPr>
                <w:rFonts w:eastAsia="仿宋_GB2312"/>
                <w:b/>
                <w:color w:val="000000"/>
                <w:sz w:val="24"/>
              </w:rPr>
            </w:pPr>
            <w:r w:rsidRPr="00845AB5">
              <w:rPr>
                <w:rFonts w:eastAsia="仿宋_GB2312" w:hint="eastAsia"/>
                <w:b/>
                <w:color w:val="000000"/>
                <w:sz w:val="24"/>
              </w:rPr>
              <w:t>连锁经营管理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C5E" w:rsidRPr="00845AB5" w:rsidRDefault="007B3A46" w:rsidP="00494BF0">
            <w:pPr>
              <w:widowControl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C5E" w:rsidRPr="00845AB5" w:rsidRDefault="00704FC3" w:rsidP="00494BF0">
            <w:pPr>
              <w:widowControl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C5E" w:rsidRPr="00845AB5" w:rsidRDefault="007B3A46" w:rsidP="00494BF0">
            <w:pPr>
              <w:widowControl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13</w:t>
            </w:r>
          </w:p>
        </w:tc>
      </w:tr>
      <w:tr w:rsidR="00D56C5E" w:rsidRPr="00845AB5" w:rsidTr="00E10642">
        <w:trPr>
          <w:trHeight w:val="45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C5E" w:rsidRPr="00845AB5" w:rsidRDefault="00D56C5E" w:rsidP="00494BF0">
            <w:pPr>
              <w:widowControl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C5E" w:rsidRPr="00845AB5" w:rsidRDefault="00D56C5E" w:rsidP="00494BF0">
            <w:pPr>
              <w:widowControl/>
              <w:jc w:val="center"/>
              <w:rPr>
                <w:rFonts w:eastAsia="仿宋_GB2312"/>
                <w:b/>
                <w:color w:val="000000"/>
                <w:sz w:val="24"/>
              </w:rPr>
            </w:pPr>
            <w:r w:rsidRPr="00845AB5">
              <w:rPr>
                <w:rFonts w:eastAsia="仿宋_GB2312" w:hint="eastAsia"/>
                <w:b/>
                <w:color w:val="000000"/>
                <w:sz w:val="24"/>
              </w:rPr>
              <w:t>市场营销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C5E" w:rsidRPr="00845AB5" w:rsidRDefault="007B3A46" w:rsidP="00494BF0">
            <w:pPr>
              <w:widowControl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C5E" w:rsidRPr="00845AB5" w:rsidRDefault="00704FC3" w:rsidP="00494BF0">
            <w:pPr>
              <w:widowControl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C5E" w:rsidRPr="00845AB5" w:rsidRDefault="007B3A46" w:rsidP="00494BF0">
            <w:pPr>
              <w:widowControl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7</w:t>
            </w:r>
          </w:p>
        </w:tc>
      </w:tr>
      <w:tr w:rsidR="00D56C5E" w:rsidRPr="00845AB5" w:rsidTr="00E10642">
        <w:trPr>
          <w:trHeight w:val="45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C5E" w:rsidRPr="00845AB5" w:rsidRDefault="00D56C5E" w:rsidP="00494BF0">
            <w:pPr>
              <w:widowControl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C5E" w:rsidRPr="00845AB5" w:rsidRDefault="00D56C5E" w:rsidP="00494BF0">
            <w:pPr>
              <w:widowControl/>
              <w:jc w:val="center"/>
              <w:rPr>
                <w:rFonts w:eastAsia="仿宋_GB2312"/>
                <w:b/>
                <w:color w:val="000000"/>
                <w:sz w:val="24"/>
              </w:rPr>
            </w:pPr>
            <w:r w:rsidRPr="00845AB5">
              <w:rPr>
                <w:rFonts w:eastAsia="仿宋_GB2312" w:hint="eastAsia"/>
                <w:b/>
                <w:color w:val="000000"/>
                <w:sz w:val="24"/>
              </w:rPr>
              <w:t>电子商务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C5E" w:rsidRPr="00845AB5" w:rsidRDefault="007B3A46" w:rsidP="00494BF0">
            <w:pPr>
              <w:widowControl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C5E" w:rsidRPr="00845AB5" w:rsidRDefault="00704FC3" w:rsidP="00494BF0">
            <w:pPr>
              <w:widowControl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C5E" w:rsidRPr="00845AB5" w:rsidRDefault="007B3A46" w:rsidP="00494BF0">
            <w:pPr>
              <w:widowControl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19</w:t>
            </w:r>
          </w:p>
        </w:tc>
      </w:tr>
      <w:tr w:rsidR="00D56C5E" w:rsidRPr="00845AB5" w:rsidTr="00E10642">
        <w:trPr>
          <w:trHeight w:val="45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C5E" w:rsidRPr="00845AB5" w:rsidRDefault="00D56C5E" w:rsidP="00494BF0">
            <w:pPr>
              <w:widowControl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C5E" w:rsidRPr="00845AB5" w:rsidRDefault="00D56C5E" w:rsidP="00494BF0">
            <w:pPr>
              <w:widowControl/>
              <w:jc w:val="center"/>
              <w:rPr>
                <w:rFonts w:eastAsia="仿宋_GB2312"/>
                <w:b/>
                <w:color w:val="000000"/>
                <w:sz w:val="24"/>
              </w:rPr>
            </w:pPr>
            <w:r w:rsidRPr="00845AB5">
              <w:rPr>
                <w:rFonts w:eastAsia="仿宋_GB2312" w:hint="eastAsia"/>
                <w:b/>
                <w:color w:val="000000"/>
                <w:sz w:val="24"/>
              </w:rPr>
              <w:t>物联网应用技术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C5E" w:rsidRPr="00845AB5" w:rsidRDefault="007B3A46" w:rsidP="00494BF0">
            <w:pPr>
              <w:widowControl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C5E" w:rsidRPr="00845AB5" w:rsidRDefault="00704FC3" w:rsidP="00494BF0">
            <w:pPr>
              <w:widowControl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C5E" w:rsidRPr="00845AB5" w:rsidRDefault="007B3A46" w:rsidP="00494BF0">
            <w:pPr>
              <w:widowControl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7</w:t>
            </w:r>
          </w:p>
        </w:tc>
      </w:tr>
      <w:tr w:rsidR="00D56C5E" w:rsidRPr="00845AB5" w:rsidTr="00E10642">
        <w:trPr>
          <w:trHeight w:val="45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C5E" w:rsidRPr="00845AB5" w:rsidRDefault="00D56C5E" w:rsidP="00494BF0">
            <w:pPr>
              <w:widowControl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C5E" w:rsidRPr="00845AB5" w:rsidRDefault="00D56C5E" w:rsidP="00494BF0">
            <w:pPr>
              <w:widowControl/>
              <w:jc w:val="center"/>
              <w:rPr>
                <w:rFonts w:eastAsia="仿宋_GB2312"/>
                <w:b/>
                <w:color w:val="000000"/>
                <w:sz w:val="24"/>
              </w:rPr>
            </w:pPr>
            <w:r w:rsidRPr="00845AB5">
              <w:rPr>
                <w:rFonts w:eastAsia="仿宋_GB2312" w:hint="eastAsia"/>
                <w:b/>
                <w:color w:val="000000"/>
                <w:sz w:val="24"/>
              </w:rPr>
              <w:t>物流管理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C5E" w:rsidRPr="00845AB5" w:rsidRDefault="008F0FB7" w:rsidP="00494BF0">
            <w:pPr>
              <w:widowControl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C5E" w:rsidRPr="00845AB5" w:rsidRDefault="00704FC3" w:rsidP="00494BF0">
            <w:pPr>
              <w:widowControl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C5E" w:rsidRPr="00845AB5" w:rsidRDefault="008F0FB7" w:rsidP="00494BF0">
            <w:pPr>
              <w:widowControl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9</w:t>
            </w:r>
          </w:p>
        </w:tc>
      </w:tr>
      <w:tr w:rsidR="00D56C5E" w:rsidRPr="00845AB5" w:rsidTr="00E10642">
        <w:trPr>
          <w:trHeight w:val="45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C5E" w:rsidRPr="00845AB5" w:rsidRDefault="00D56C5E" w:rsidP="00494BF0">
            <w:pPr>
              <w:widowControl/>
              <w:jc w:val="center"/>
              <w:rPr>
                <w:rFonts w:eastAsia="仿宋_GB2312"/>
                <w:b/>
                <w:color w:val="000000"/>
                <w:sz w:val="24"/>
              </w:rPr>
            </w:pPr>
            <w:r w:rsidRPr="00845AB5">
              <w:rPr>
                <w:rFonts w:eastAsia="仿宋_GB2312" w:hint="eastAsia"/>
                <w:b/>
                <w:color w:val="000000"/>
                <w:sz w:val="24"/>
              </w:rPr>
              <w:t>旅游与艺术学院</w:t>
            </w:r>
          </w:p>
          <w:p w:rsidR="00D56C5E" w:rsidRPr="00845AB5" w:rsidRDefault="00D56C5E" w:rsidP="00494BF0">
            <w:pPr>
              <w:widowControl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C5E" w:rsidRPr="00845AB5" w:rsidRDefault="008F0FB7" w:rsidP="00494BF0">
            <w:pPr>
              <w:widowControl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空中乘务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C5E" w:rsidRPr="00845AB5" w:rsidRDefault="008F0FB7" w:rsidP="00494BF0">
            <w:pPr>
              <w:widowControl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C5E" w:rsidRPr="00845AB5" w:rsidRDefault="00704FC3" w:rsidP="00494BF0">
            <w:pPr>
              <w:widowControl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C5E" w:rsidRPr="00845AB5" w:rsidRDefault="008F0FB7" w:rsidP="00494BF0">
            <w:pPr>
              <w:widowControl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0</w:t>
            </w:r>
          </w:p>
        </w:tc>
      </w:tr>
      <w:tr w:rsidR="00D56C5E" w:rsidRPr="00845AB5" w:rsidTr="00E10642">
        <w:trPr>
          <w:trHeight w:val="45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C5E" w:rsidRPr="00845AB5" w:rsidRDefault="00D56C5E" w:rsidP="00494BF0">
            <w:pPr>
              <w:widowControl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C5E" w:rsidRPr="00845AB5" w:rsidRDefault="00D56C5E" w:rsidP="00494BF0">
            <w:pPr>
              <w:widowControl/>
              <w:jc w:val="center"/>
              <w:rPr>
                <w:rFonts w:eastAsia="仿宋_GB2312"/>
                <w:b/>
                <w:color w:val="000000"/>
                <w:sz w:val="24"/>
              </w:rPr>
            </w:pPr>
            <w:r w:rsidRPr="00845AB5">
              <w:rPr>
                <w:rFonts w:eastAsia="仿宋_GB2312" w:hint="eastAsia"/>
                <w:b/>
                <w:color w:val="000000"/>
                <w:sz w:val="24"/>
              </w:rPr>
              <w:t>会展策划与管理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C5E" w:rsidRPr="00845AB5" w:rsidRDefault="008F0FB7" w:rsidP="00494BF0">
            <w:pPr>
              <w:widowControl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C5E" w:rsidRPr="00845AB5" w:rsidRDefault="00704FC3" w:rsidP="00494BF0">
            <w:pPr>
              <w:widowControl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C5E" w:rsidRPr="00845AB5" w:rsidRDefault="008F0FB7" w:rsidP="00494BF0">
            <w:pPr>
              <w:widowControl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5</w:t>
            </w:r>
          </w:p>
        </w:tc>
      </w:tr>
      <w:tr w:rsidR="00D56C5E" w:rsidRPr="00845AB5" w:rsidTr="00E10642">
        <w:trPr>
          <w:trHeight w:val="45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C5E" w:rsidRPr="00845AB5" w:rsidRDefault="00D56C5E" w:rsidP="00494BF0">
            <w:pPr>
              <w:widowControl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C5E" w:rsidRPr="00845AB5" w:rsidRDefault="008F0FB7" w:rsidP="00494BF0">
            <w:pPr>
              <w:widowControl/>
              <w:jc w:val="center"/>
              <w:rPr>
                <w:rFonts w:eastAsia="仿宋_GB2312"/>
                <w:b/>
                <w:color w:val="000000"/>
                <w:sz w:val="24"/>
              </w:rPr>
            </w:pPr>
            <w:r w:rsidRPr="008F0FB7">
              <w:rPr>
                <w:rFonts w:eastAsia="仿宋_GB2312" w:hint="eastAsia"/>
                <w:b/>
                <w:color w:val="000000"/>
                <w:sz w:val="24"/>
              </w:rPr>
              <w:t>视觉传播设计与制作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C5E" w:rsidRPr="00845AB5" w:rsidRDefault="008F0FB7" w:rsidP="00494BF0">
            <w:pPr>
              <w:widowControl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C5E" w:rsidRPr="00845AB5" w:rsidRDefault="00704FC3" w:rsidP="00494BF0">
            <w:pPr>
              <w:widowControl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C5E" w:rsidRPr="00845AB5" w:rsidRDefault="008F0FB7" w:rsidP="00494BF0">
            <w:pPr>
              <w:widowControl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19</w:t>
            </w:r>
          </w:p>
        </w:tc>
      </w:tr>
      <w:tr w:rsidR="00D56C5E" w:rsidRPr="00845AB5" w:rsidTr="00E10642">
        <w:trPr>
          <w:trHeight w:val="45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C5E" w:rsidRPr="00845AB5" w:rsidRDefault="00D56C5E" w:rsidP="00494BF0">
            <w:pPr>
              <w:widowControl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C5E" w:rsidRPr="00845AB5" w:rsidRDefault="00D56C5E" w:rsidP="00494BF0">
            <w:pPr>
              <w:widowControl/>
              <w:jc w:val="center"/>
              <w:rPr>
                <w:rFonts w:eastAsia="仿宋_GB2312"/>
                <w:b/>
                <w:color w:val="000000"/>
                <w:sz w:val="24"/>
              </w:rPr>
            </w:pPr>
            <w:r w:rsidRPr="00845AB5">
              <w:rPr>
                <w:rFonts w:eastAsia="仿宋_GB2312" w:hint="eastAsia"/>
                <w:b/>
                <w:color w:val="000000"/>
                <w:sz w:val="24"/>
              </w:rPr>
              <w:t>导游</w:t>
            </w:r>
            <w:r w:rsidR="008F0FB7">
              <w:rPr>
                <w:rFonts w:eastAsia="仿宋_GB2312" w:hint="eastAsia"/>
                <w:b/>
                <w:color w:val="000000"/>
                <w:sz w:val="24"/>
              </w:rPr>
              <w:t>（国际领队）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C5E" w:rsidRPr="00845AB5" w:rsidRDefault="008F0FB7" w:rsidP="00494BF0">
            <w:pPr>
              <w:widowControl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C5E" w:rsidRPr="00845AB5" w:rsidRDefault="00704FC3" w:rsidP="00494BF0">
            <w:pPr>
              <w:widowControl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C5E" w:rsidRPr="00845AB5" w:rsidRDefault="008F0FB7" w:rsidP="00494BF0">
            <w:pPr>
              <w:widowControl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0</w:t>
            </w:r>
          </w:p>
        </w:tc>
      </w:tr>
      <w:tr w:rsidR="00D56C5E" w:rsidRPr="00845AB5" w:rsidTr="00E10642">
        <w:trPr>
          <w:trHeight w:val="45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C5E" w:rsidRPr="00845AB5" w:rsidRDefault="00D56C5E" w:rsidP="00494BF0">
            <w:pPr>
              <w:widowControl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C5E" w:rsidRPr="00845AB5" w:rsidRDefault="00D56C5E" w:rsidP="00494BF0">
            <w:pPr>
              <w:widowControl/>
              <w:jc w:val="center"/>
              <w:rPr>
                <w:rFonts w:eastAsia="仿宋_GB2312"/>
                <w:b/>
                <w:color w:val="000000"/>
                <w:sz w:val="24"/>
              </w:rPr>
            </w:pPr>
            <w:r w:rsidRPr="00845AB5">
              <w:rPr>
                <w:rFonts w:eastAsia="仿宋_GB2312" w:hint="eastAsia"/>
                <w:b/>
                <w:color w:val="000000"/>
                <w:sz w:val="24"/>
              </w:rPr>
              <w:t>酒店管理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C5E" w:rsidRPr="00845AB5" w:rsidRDefault="008F0FB7" w:rsidP="00494BF0">
            <w:pPr>
              <w:widowControl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C5E" w:rsidRPr="00845AB5" w:rsidRDefault="00704FC3" w:rsidP="00494BF0">
            <w:pPr>
              <w:widowControl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C5E" w:rsidRPr="00845AB5" w:rsidRDefault="008F0FB7" w:rsidP="00494BF0">
            <w:pPr>
              <w:widowControl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1</w:t>
            </w:r>
          </w:p>
        </w:tc>
      </w:tr>
      <w:tr w:rsidR="008F0FB7" w:rsidRPr="00845AB5" w:rsidTr="00E10642">
        <w:trPr>
          <w:trHeight w:val="45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7" w:rsidRPr="00845AB5" w:rsidRDefault="008F0FB7" w:rsidP="00494BF0">
            <w:pPr>
              <w:widowControl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FB7" w:rsidRPr="00845AB5" w:rsidRDefault="008F0FB7" w:rsidP="00494BF0">
            <w:pPr>
              <w:widowControl/>
              <w:jc w:val="center"/>
              <w:rPr>
                <w:rFonts w:eastAsia="仿宋_GB2312" w:hint="eastAsia"/>
                <w:b/>
                <w:color w:val="000000"/>
                <w:sz w:val="24"/>
              </w:rPr>
            </w:pPr>
            <w:r w:rsidRPr="00845AB5">
              <w:rPr>
                <w:rFonts w:eastAsia="仿宋_GB2312" w:hint="eastAsia"/>
                <w:b/>
                <w:color w:val="000000"/>
                <w:sz w:val="24"/>
              </w:rPr>
              <w:t>旅游管理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FB7" w:rsidRPr="00845AB5" w:rsidRDefault="008F0FB7" w:rsidP="00494BF0">
            <w:pPr>
              <w:widowControl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FB7" w:rsidRPr="00845AB5" w:rsidRDefault="00704FC3" w:rsidP="00494BF0">
            <w:pPr>
              <w:widowControl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FB7" w:rsidRPr="00845AB5" w:rsidRDefault="008F0FB7" w:rsidP="00494BF0">
            <w:pPr>
              <w:widowControl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2</w:t>
            </w:r>
          </w:p>
        </w:tc>
      </w:tr>
      <w:tr w:rsidR="008F0FB7" w:rsidRPr="00845AB5" w:rsidTr="00E10642">
        <w:trPr>
          <w:trHeight w:val="45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7" w:rsidRPr="00845AB5" w:rsidRDefault="008F0FB7" w:rsidP="00494BF0">
            <w:pPr>
              <w:widowControl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FB7" w:rsidRPr="00845AB5" w:rsidRDefault="008F0FB7" w:rsidP="00494BF0">
            <w:pPr>
              <w:widowControl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影视与多媒体技术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FB7" w:rsidRPr="00845AB5" w:rsidRDefault="008F0FB7" w:rsidP="00494BF0">
            <w:pPr>
              <w:widowControl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FB7" w:rsidRPr="00845AB5" w:rsidRDefault="00704FC3" w:rsidP="00494BF0">
            <w:pPr>
              <w:widowControl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FB7" w:rsidRPr="00845AB5" w:rsidRDefault="008F0FB7" w:rsidP="00494BF0">
            <w:pPr>
              <w:widowControl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5</w:t>
            </w:r>
          </w:p>
        </w:tc>
      </w:tr>
      <w:tr w:rsidR="00D56C5E" w:rsidRPr="00845AB5" w:rsidTr="00E10642">
        <w:trPr>
          <w:trHeight w:val="45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C5E" w:rsidRPr="00845AB5" w:rsidRDefault="00D56C5E" w:rsidP="00494BF0">
            <w:pPr>
              <w:widowControl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C5E" w:rsidRPr="00845AB5" w:rsidRDefault="008F0FB7" w:rsidP="00494BF0">
            <w:pPr>
              <w:widowControl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学前教育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C5E" w:rsidRPr="00845AB5" w:rsidRDefault="008F0FB7" w:rsidP="00494BF0">
            <w:pPr>
              <w:widowControl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C5E" w:rsidRPr="00845AB5" w:rsidRDefault="00704FC3" w:rsidP="00494BF0">
            <w:pPr>
              <w:widowControl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C5E" w:rsidRPr="00845AB5" w:rsidRDefault="008F0FB7" w:rsidP="00494BF0">
            <w:pPr>
              <w:widowControl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0</w:t>
            </w:r>
          </w:p>
        </w:tc>
      </w:tr>
      <w:tr w:rsidR="00D56C5E" w:rsidRPr="00845AB5" w:rsidTr="00E10642">
        <w:trPr>
          <w:trHeight w:val="45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FC3" w:rsidRDefault="008F0FB7" w:rsidP="00704FC3">
            <w:pPr>
              <w:widowControl/>
              <w:jc w:val="center"/>
              <w:rPr>
                <w:rFonts w:eastAsia="仿宋_GB2312" w:hint="eastAsia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建筑工程</w:t>
            </w:r>
          </w:p>
          <w:p w:rsidR="00D56C5E" w:rsidRPr="00845AB5" w:rsidRDefault="008F0FB7" w:rsidP="00704FC3">
            <w:pPr>
              <w:widowControl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管理</w:t>
            </w:r>
            <w:r w:rsidR="00D56C5E" w:rsidRPr="00845AB5">
              <w:rPr>
                <w:rFonts w:eastAsia="仿宋_GB2312" w:hint="eastAsia"/>
                <w:b/>
                <w:color w:val="000000"/>
                <w:sz w:val="24"/>
              </w:rPr>
              <w:t>学院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C5E" w:rsidRPr="00845AB5" w:rsidRDefault="00704FC3" w:rsidP="00494BF0">
            <w:pPr>
              <w:widowControl/>
              <w:jc w:val="center"/>
              <w:rPr>
                <w:rFonts w:eastAsia="仿宋_GB2312"/>
                <w:b/>
                <w:color w:val="000000"/>
                <w:sz w:val="24"/>
              </w:rPr>
            </w:pPr>
            <w:r w:rsidRPr="00704FC3">
              <w:rPr>
                <w:rFonts w:eastAsia="仿宋_GB2312" w:hint="eastAsia"/>
                <w:b/>
                <w:color w:val="000000"/>
                <w:sz w:val="24"/>
              </w:rPr>
              <w:t>工程造价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C5E" w:rsidRPr="00845AB5" w:rsidRDefault="00704FC3" w:rsidP="00494BF0">
            <w:pPr>
              <w:widowControl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C5E" w:rsidRPr="00845AB5" w:rsidRDefault="00704FC3" w:rsidP="00494BF0">
            <w:pPr>
              <w:widowControl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C5E" w:rsidRPr="00845AB5" w:rsidRDefault="00704FC3" w:rsidP="00494BF0">
            <w:pPr>
              <w:widowControl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1</w:t>
            </w:r>
          </w:p>
        </w:tc>
      </w:tr>
      <w:tr w:rsidR="00D56C5E" w:rsidRPr="00845AB5" w:rsidTr="00704FC3">
        <w:trPr>
          <w:trHeight w:val="49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C5E" w:rsidRPr="00845AB5" w:rsidRDefault="00D56C5E" w:rsidP="00494BF0">
            <w:pPr>
              <w:widowControl/>
              <w:jc w:val="left"/>
              <w:rPr>
                <w:rFonts w:eastAsia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C5E" w:rsidRPr="00845AB5" w:rsidRDefault="00704FC3" w:rsidP="00494BF0">
            <w:pPr>
              <w:widowControl/>
              <w:jc w:val="center"/>
              <w:rPr>
                <w:rFonts w:eastAsia="仿宋_GB2312"/>
                <w:b/>
                <w:color w:val="000000"/>
                <w:sz w:val="24"/>
              </w:rPr>
            </w:pPr>
            <w:r w:rsidRPr="00704FC3">
              <w:rPr>
                <w:rFonts w:eastAsia="仿宋_GB2312" w:hint="eastAsia"/>
                <w:b/>
                <w:color w:val="000000"/>
                <w:sz w:val="24"/>
              </w:rPr>
              <w:t>建筑工程管理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C5E" w:rsidRPr="00845AB5" w:rsidRDefault="00704FC3" w:rsidP="00494BF0">
            <w:pPr>
              <w:widowControl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C5E" w:rsidRPr="00845AB5" w:rsidRDefault="00704FC3" w:rsidP="00494BF0">
            <w:pPr>
              <w:widowControl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C5E" w:rsidRPr="00845AB5" w:rsidRDefault="00704FC3" w:rsidP="00494BF0">
            <w:pPr>
              <w:widowControl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0</w:t>
            </w:r>
          </w:p>
        </w:tc>
      </w:tr>
      <w:tr w:rsidR="00D56C5E" w:rsidRPr="00845AB5" w:rsidTr="00704FC3">
        <w:trPr>
          <w:trHeight w:val="530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5E" w:rsidRPr="00845AB5" w:rsidRDefault="00D56C5E" w:rsidP="00494BF0">
            <w:pPr>
              <w:widowControl/>
              <w:jc w:val="center"/>
              <w:rPr>
                <w:rFonts w:eastAsia="仿宋"/>
                <w:b/>
                <w:kern w:val="0"/>
                <w:sz w:val="24"/>
              </w:rPr>
            </w:pPr>
            <w:r w:rsidRPr="00845AB5">
              <w:rPr>
                <w:rFonts w:eastAsia="仿宋"/>
                <w:b/>
                <w:kern w:val="0"/>
                <w:sz w:val="24"/>
              </w:rPr>
              <w:t>总计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C5E" w:rsidRPr="00845AB5" w:rsidRDefault="00704FC3" w:rsidP="00494BF0">
            <w:pPr>
              <w:widowControl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993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C5E" w:rsidRPr="00845AB5" w:rsidRDefault="00704FC3" w:rsidP="00494BF0">
            <w:pPr>
              <w:widowControl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815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C5E" w:rsidRPr="00845AB5" w:rsidRDefault="00704FC3" w:rsidP="00494BF0">
            <w:pPr>
              <w:widowControl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178</w:t>
            </w:r>
          </w:p>
        </w:tc>
      </w:tr>
    </w:tbl>
    <w:p w:rsidR="00D56C5E" w:rsidRDefault="00D56C5E" w:rsidP="00704FC3"/>
    <w:sectPr w:rsidR="00D56C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54E"/>
    <w:rsid w:val="0060554E"/>
    <w:rsid w:val="00704FC3"/>
    <w:rsid w:val="007B3A46"/>
    <w:rsid w:val="008F0FB7"/>
    <w:rsid w:val="00AA6E61"/>
    <w:rsid w:val="00D56C5E"/>
    <w:rsid w:val="00E1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4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2019-09-17T06:09:00Z</dcterms:created>
  <dcterms:modified xsi:type="dcterms:W3CDTF">2019-09-17T06:59:00Z</dcterms:modified>
</cp:coreProperties>
</file>